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0+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Людмила Ткаченко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ЛИСИЧКА-МОДНИЦА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Действующие лица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ru-RU"/>
        </w:rPr>
        <w:t>Лисичка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ru-RU"/>
        </w:rPr>
        <w:t>Заяц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ru-RU"/>
        </w:rPr>
        <w:t>Медведь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ru-RU"/>
        </w:rPr>
        <w:t>Лягушата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КАРТИНА ПЕРВАЯ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Лисичкина избушка. В комнате стоит большое зеркало. Перед зеркалом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верт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и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тся Лисичка. То одним бочком повернется, то другим, то распушит свою шубку, то пригладит.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ЛИСИЧКА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(недовольно)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Нет! Очень пушисто!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(пригладила мех)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А так очень гладко! А цвет?! Что за цвет?! Рыжий! Все время рыжий! Фу!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Даже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Заяц и тот, летом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серый, зимой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белый! А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я?! Хм…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спрошу-ка я у него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где это он белую шубку берет.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/>
        </w:rPr>
        <w:t>КАРТИНА ВТОРАЯ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На пеньке сидит Заяц и задумчиво жует заячью капусту. Слышит крики: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Ау! Заяц, ау!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ЗАЯЦ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(прислушивается)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Вроде зовет меня кто-то…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Появляется Лиса.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ЛИСА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(возмущенно)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Я его по всему лесу ищу, а он…! Иди-ка сюда!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ЗАЯЦ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(подскакивает)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Ага… как же… иди… так и без хвоста остаться можно!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Бросается бежать. Лиса за ним.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ЛИСА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(запыхавшись, кричит что есть силы)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Косой, остановись! Не нужен мне твой хвост! Мне шубка, шубка нужна!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ЗАЯЦ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(на бегу, возмущенно)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Во придумала – остановись! И одного-то хвоста жалко, а тут целую шубку ей подавай!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Заяц помчался еще быстрее. Лиса – за ним. Скрываются в чаще леса.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КАРТИНА ТРЕТЬЯ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Из берлоги выбирается рассерженный Медведь.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МЕДВЕДЬ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(разгневанно)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Кто это мне тут спать не дает?!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Мимо него взад-вперед несколько раз пробегают Заяц и Лиса. У Медведя начинает кружиться голова от их мельтешения. Наконец, Медведь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их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ловит: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Зайца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–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за уши, а Лисичку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–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за хвост.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МЕДВЕДЬ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(сердито)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Что за крики?!Что за беготня?!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ЗАЯЦ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(ябедничает)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Это, Миша, все Лиса! Она у меня шубку отобрать хочет!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Медведь грозно смотрит на Лису.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ЛИСА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(испуганно машет передними лапами)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Что ты, что ты, Миша! Я только спросить…! </w:t>
      </w:r>
      <w:r>
        <w:rPr>
          <w:rFonts w:eastAsia="Times New Roman" w:cs="Times New Roman" w:ascii="Times New Roman" w:hAnsi="Times New Roman"/>
          <w:sz w:val="24"/>
          <w:szCs w:val="24"/>
        </w:rPr>
        <w:t>Пусть скажет, откуда у него вторая шубка, белая?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Медведь переводит взгляд на Зайца.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ЗАЯЦ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(пожимает плечами)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Так мне ее Морозко выдает, зимой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!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Ч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тобы вы с Волком меня на снегу не разглядели!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показ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ывает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Лисе язык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МЕДВЕДЬ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(Лисе, уже успокоившись)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Поняла? Вот зимой и придешь к Морозке за шубкой! А сейчас лето!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ЛИСА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(озабоченно)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Так-так-так… зимой! А сейчас лето!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А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потом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осень! Нет! Это очень долго! Не хочу столько ждать! Хочу сейчас самой модной в лесу быть!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МЕДВЕДЬ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(разводит лапами)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Так летом белая шубка ни к чему!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ЛИСА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(отмахивается)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Летом 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кроме белого цветов полным-полно!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МЕДВЕДЬ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(согласно кивает головой)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Полно! Только какой же цвет тебе нужен?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Лиса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вертит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 xml:space="preserve"> головой во все стороны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ЛИСА Да хоть…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В этот момент мимо них проскакал Лягушонок.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ЛИСА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(обрадованно)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В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о!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З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еленый!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Заяц хихикает, Медведь качает головой.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МЕДВЕДЬ </w:t>
      </w:r>
      <w:r>
        <w:rPr>
          <w:rFonts w:eastAsia="Times New Roman" w:cs="Times New Roman" w:ascii="Times New Roman" w:hAnsi="Times New Roman"/>
          <w:sz w:val="24"/>
          <w:szCs w:val="24"/>
        </w:rPr>
        <w:t>Так на то он и на болоте живет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ЛИСА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(нетерпеливо машет лапой)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Ну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что?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Я тоже могу на болоте…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Зато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буду самой модной! Ведь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зеленый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 это же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цвет лета!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Лиса убегает вслед за Лягушонком.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ЛИСА Лягушонок, стооой!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ЗАЯЦ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(глядя Лисе вслед)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Ух, ты! Миш, она и, правда, на болото побежала!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МЕДВЕДЬ (качает головой) Помчалась </w:t>
      </w:r>
      <w:r>
        <w:rPr>
          <w:rFonts w:eastAsia="Times New Roman" w:cs="Times New Roman" w:ascii="Times New Roman" w:hAnsi="Times New Roman"/>
          <w:sz w:val="24"/>
          <w:szCs w:val="24"/>
        </w:rPr>
        <w:t>узнавать секрет изумрудного цвета.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Пойдем-ка и мы за ней, как бы чего не вышло!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Заяц и Медведь уходят.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КАРТИНА ЧЕВЕРТАЯ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Болото. На кочках сидят лягушки и Лиса. Лиса пытается во всем подражать лягушатам: сидит как ини, и пытается поймать пролетающих мимо комаров. Лягушата хохочут.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ЛЯГУШАТА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(хором)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Ква-ха-ха, ква-ха-ха!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Н</w:t>
      </w:r>
      <w:r>
        <w:rPr>
          <w:rFonts w:eastAsia="Times New Roman" w:cs="Times New Roman" w:ascii="Times New Roman" w:hAnsi="Times New Roman"/>
          <w:sz w:val="24"/>
          <w:szCs w:val="24"/>
        </w:rPr>
        <w:t>ичего, подожди немного, скоро ты от сырости плесенью покроешься! Зеленой! Бррр! Зато самой модной будешь!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Лиса кидается на обидчиков.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Те прыгают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кочек в болото.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Лиса пытается поймать хоть одного, но срывается и падает в болото. Выбирается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 сушу – мокрая, грязная, в болотной тине!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МЕДВЕДЬ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(отодвигается подальше от Лисички, чтобы не испачкаться)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Хм… Позеленела так позеленела!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ЗАЯЦ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(хохочет, складывается пополам от смеха)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Самый модный цвет!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Прямо хит сезона!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МЕДВЕДЬ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(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 xml:space="preserve">качает головой) </w:t>
      </w:r>
      <w:r>
        <w:rPr>
          <w:rFonts w:eastAsia="Times New Roman" w:cs="Times New Roman" w:ascii="Times New Roman" w:hAnsi="Times New Roman"/>
          <w:sz w:val="24"/>
          <w:szCs w:val="24"/>
        </w:rPr>
        <w:t>Ох, и глупа ты! Шубка-то у каждого своя, и именно она - самая красивая да модная!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ЗАЯЦ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(отпрыгивает в сторону, весело кричит)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Да-да…особенно когда она чистая!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Лиса оглядывает себя, всплескивает лапами и убегает.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  <w:t>КАРТИНА ЧЕВЕРТАЯ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Лиса старательно моет и чистит свою шубку. Устало вытирает лоб, смотрится в зеркало.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ЛИСА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Да уж,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(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довольно улыб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ru-RU"/>
        </w:rPr>
        <w:t>ается)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прав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Медведь,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шубка-то моя, и правда, самая красивая! И цвет у нее самый модный - рыжий!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2021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B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BY" w:eastAsia="ru-BY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BY" w:eastAsia="ru-BY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LibreOffice/7.0.4.2$Linux_X86_64 LibreOffice_project/00$Build-2</Application>
  <AppVersion>15.0000</AppVersion>
  <Pages>3</Pages>
  <Words>630</Words>
  <Characters>3395</Characters>
  <CharactersWithSpaces>3997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2021-08-23T19:58:00Z</dcterms:created>
  <dc:creator>Людмила Ткаченко</dc:creator>
  <dc:description/>
  <dc:language>ru-RU</dc:language>
  <cp:lastModifiedBy/>
  <dcterms:modified xsi:type="dcterms:W3CDTF">2021-10-29T13:22:10Z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